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3D299D">
        <w:rPr>
          <w:sz w:val="26"/>
          <w:szCs w:val="26"/>
        </w:rPr>
        <w:t xml:space="preserve"> </w:t>
      </w:r>
      <w:r w:rsidR="003D299D" w:rsidRPr="003D299D">
        <w:rPr>
          <w:sz w:val="26"/>
          <w:szCs w:val="26"/>
        </w:rPr>
        <w:t>74:36:0608002:2618</w:t>
      </w:r>
      <w:r w:rsidR="00B555AC">
        <w:rPr>
          <w:sz w:val="26"/>
          <w:szCs w:val="26"/>
        </w:rPr>
        <w:t xml:space="preserve"> 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E274F9" w:rsidRDefault="005F6CAB" w:rsidP="003D299D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E274F9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E274F9" w:rsidRPr="00E274F9">
        <w:rPr>
          <w:sz w:val="26"/>
          <w:szCs w:val="26"/>
        </w:rPr>
        <w:t xml:space="preserve"> 5708 </w:t>
      </w:r>
      <w:r w:rsidRPr="00E274F9">
        <w:rPr>
          <w:sz w:val="26"/>
          <w:szCs w:val="26"/>
        </w:rPr>
        <w:t xml:space="preserve">метров квадратных, </w:t>
      </w:r>
      <w:r w:rsidRPr="00E274F9">
        <w:rPr>
          <w:color w:val="000000"/>
          <w:sz w:val="26"/>
          <w:szCs w:val="26"/>
        </w:rPr>
        <w:t>с кадастровым номером</w:t>
      </w:r>
      <w:r w:rsidR="003D299D" w:rsidRPr="00E274F9">
        <w:rPr>
          <w:color w:val="000000"/>
          <w:sz w:val="26"/>
          <w:szCs w:val="26"/>
        </w:rPr>
        <w:t xml:space="preserve"> 74:36:0608002:2618</w:t>
      </w:r>
      <w:r w:rsidR="000F1BAD" w:rsidRPr="00E274F9">
        <w:rPr>
          <w:sz w:val="26"/>
          <w:szCs w:val="26"/>
        </w:rPr>
        <w:t>,</w:t>
      </w:r>
      <w:r w:rsidR="003E2C64" w:rsidRPr="00E274F9">
        <w:rPr>
          <w:sz w:val="26"/>
          <w:szCs w:val="26"/>
        </w:rPr>
        <w:t xml:space="preserve"> </w:t>
      </w:r>
      <w:r w:rsidRPr="00E274F9">
        <w:rPr>
          <w:color w:val="000000"/>
          <w:sz w:val="26"/>
          <w:szCs w:val="26"/>
        </w:rPr>
        <w:t>расположенный по адресу</w:t>
      </w:r>
      <w:r w:rsidR="006663DC" w:rsidRPr="00E274F9">
        <w:rPr>
          <w:color w:val="000000"/>
          <w:sz w:val="26"/>
          <w:szCs w:val="26"/>
        </w:rPr>
        <w:t>:</w:t>
      </w:r>
      <w:r w:rsidR="00377259" w:rsidRPr="00E274F9">
        <w:rPr>
          <w:sz w:val="26"/>
          <w:szCs w:val="26"/>
        </w:rPr>
        <w:t xml:space="preserve"> </w:t>
      </w:r>
      <w:proofErr w:type="gramStart"/>
      <w:r w:rsidR="003D299D" w:rsidRPr="00E274F9">
        <w:rPr>
          <w:sz w:val="26"/>
          <w:szCs w:val="26"/>
        </w:rPr>
        <w:t xml:space="preserve">Челябинская область, </w:t>
      </w:r>
      <w:r w:rsidR="00E274F9">
        <w:rPr>
          <w:sz w:val="26"/>
          <w:szCs w:val="26"/>
        </w:rPr>
        <w:br/>
      </w:r>
      <w:r w:rsidR="003D299D" w:rsidRPr="00E274F9">
        <w:rPr>
          <w:sz w:val="26"/>
          <w:szCs w:val="26"/>
        </w:rPr>
        <w:t>г. Челябинск, р-н Калининский, ул. Механическая, 38 (стр.)</w:t>
      </w:r>
      <w:r w:rsidR="00501EEE" w:rsidRPr="00E274F9">
        <w:rPr>
          <w:color w:val="000000"/>
          <w:sz w:val="26"/>
          <w:szCs w:val="26"/>
        </w:rPr>
        <w:t>,</w:t>
      </w:r>
      <w:r w:rsidRPr="00E274F9">
        <w:rPr>
          <w:color w:val="000000"/>
          <w:sz w:val="26"/>
          <w:szCs w:val="26"/>
        </w:rPr>
        <w:t xml:space="preserve"> из земе</w:t>
      </w:r>
      <w:r w:rsidR="002B341D" w:rsidRPr="00E274F9">
        <w:rPr>
          <w:color w:val="000000"/>
          <w:sz w:val="26"/>
          <w:szCs w:val="26"/>
        </w:rPr>
        <w:t>ль населенных пунктов, находящих</w:t>
      </w:r>
      <w:r w:rsidRPr="00E274F9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3D299D" w:rsidRPr="00E274F9">
        <w:rPr>
          <w:color w:val="000000"/>
          <w:sz w:val="26"/>
          <w:szCs w:val="26"/>
        </w:rPr>
        <w:t>для строительства склада готовой продукции</w:t>
      </w:r>
      <w:r w:rsidR="00501EEE" w:rsidRPr="00E274F9">
        <w:rPr>
          <w:color w:val="000000"/>
          <w:sz w:val="26"/>
          <w:szCs w:val="26"/>
        </w:rPr>
        <w:t xml:space="preserve"> </w:t>
      </w:r>
      <w:r w:rsidRPr="00E274F9">
        <w:rPr>
          <w:color w:val="000000"/>
          <w:sz w:val="26"/>
          <w:szCs w:val="26"/>
        </w:rPr>
        <w:t>(далее – Участок).</w:t>
      </w:r>
      <w:proofErr w:type="gramEnd"/>
    </w:p>
    <w:p w:rsidR="009F70E2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="009F70E2" w:rsidRPr="002B341D">
        <w:rPr>
          <w:sz w:val="26"/>
        </w:rPr>
        <w:t xml:space="preserve">_____ </w:t>
      </w:r>
      <w:r w:rsidR="009F70E2" w:rsidRPr="003C0139">
        <w:rPr>
          <w:sz w:val="26"/>
        </w:rPr>
        <w:t>о результатах открытого аукциона</w:t>
      </w:r>
      <w:r w:rsidR="009F70E2">
        <w:rPr>
          <w:sz w:val="26"/>
        </w:rPr>
        <w:t xml:space="preserve"> / </w:t>
      </w:r>
      <w:r w:rsidR="009F70E2" w:rsidRPr="00B0664C">
        <w:rPr>
          <w:sz w:val="26"/>
        </w:rPr>
        <w:t>протокола рассмотрения заявок на участие в аукционе</w:t>
      </w:r>
      <w:proofErr w:type="gramEnd"/>
      <w:r w:rsidR="009F70E2" w:rsidRPr="00B0664C">
        <w:rPr>
          <w:sz w:val="26"/>
        </w:rPr>
        <w:t xml:space="preserve"> от _____ № ____ </w:t>
      </w:r>
      <w:r w:rsidR="009F70E2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9F70E2" w:rsidRPr="004F4E5D">
        <w:rPr>
          <w:sz w:val="26"/>
        </w:rPr>
        <w:t xml:space="preserve"> </w:t>
      </w:r>
    </w:p>
    <w:p w:rsidR="009F70E2" w:rsidRDefault="009F70E2" w:rsidP="005F6CAB">
      <w:pPr>
        <w:tabs>
          <w:tab w:val="decimal" w:pos="-1418"/>
          <w:tab w:val="right" w:pos="7938"/>
        </w:tabs>
        <w:ind w:firstLine="680"/>
        <w:jc w:val="both"/>
        <w:rPr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3D299D">
        <w:rPr>
          <w:color w:val="000000"/>
          <w:sz w:val="26"/>
          <w:szCs w:val="26"/>
        </w:rPr>
        <w:t>32</w:t>
      </w:r>
      <w:r w:rsidR="00501EEE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F70E2" w:rsidRDefault="003C0139" w:rsidP="009F70E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9F70E2">
        <w:rPr>
          <w:sz w:val="26"/>
          <w:szCs w:val="26"/>
        </w:rPr>
        <w:t>3</w:t>
      </w:r>
      <w:r w:rsidR="00555CBE" w:rsidRPr="009F70E2">
        <w:rPr>
          <w:sz w:val="26"/>
          <w:szCs w:val="26"/>
        </w:rPr>
        <w:t>.3. Сумма задатка в размере</w:t>
      </w:r>
      <w:r w:rsidR="00C045EA" w:rsidRPr="009F70E2">
        <w:rPr>
          <w:sz w:val="26"/>
          <w:szCs w:val="26"/>
        </w:rPr>
        <w:t xml:space="preserve"> </w:t>
      </w:r>
      <w:r w:rsidR="009F70E2" w:rsidRPr="009F70E2">
        <w:rPr>
          <w:sz w:val="26"/>
          <w:szCs w:val="26"/>
        </w:rPr>
        <w:t>237 442,24 (двести тридцать семь тысяч четыреста сорок два) рубля 24 копейки</w:t>
      </w:r>
      <w:r w:rsidR="003C007E" w:rsidRPr="009F70E2">
        <w:rPr>
          <w:sz w:val="26"/>
          <w:szCs w:val="26"/>
        </w:rPr>
        <w:t>,</w:t>
      </w:r>
      <w:r w:rsidR="00555CBE" w:rsidRPr="009F70E2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9F70E2" w:rsidRPr="00CD1AA0" w:rsidRDefault="009F70E2" w:rsidP="009F70E2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9F70E2" w:rsidRPr="00CD1AA0" w:rsidRDefault="009F70E2" w:rsidP="009F70E2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F70E2" w:rsidRPr="00CD1AA0" w:rsidRDefault="009F70E2" w:rsidP="009F70E2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9F70E2" w:rsidRPr="00CD1AA0" w:rsidRDefault="009F70E2" w:rsidP="009F70E2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9F70E2" w:rsidRPr="00CD1AA0" w:rsidRDefault="009F70E2" w:rsidP="009F70E2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F70E2" w:rsidRPr="00CD1AA0" w:rsidRDefault="009F70E2" w:rsidP="009F70E2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9F70E2" w:rsidRPr="00CD1AA0" w:rsidRDefault="009F70E2" w:rsidP="009F70E2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F70E2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9F70E2" w:rsidRPr="006623A9" w:rsidRDefault="009F70E2" w:rsidP="009F70E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9F70E2" w:rsidRPr="006623A9" w:rsidRDefault="009F70E2" w:rsidP="009F70E2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9F70E2" w:rsidRPr="00CD1AA0" w:rsidRDefault="009F70E2" w:rsidP="009F70E2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F70E2" w:rsidRPr="00CD1AA0" w:rsidRDefault="009F70E2" w:rsidP="009F70E2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F70E2" w:rsidRPr="00CD1AA0" w:rsidRDefault="009F70E2" w:rsidP="009F70E2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9F70E2" w:rsidRPr="00330C3A" w:rsidRDefault="009F70E2" w:rsidP="009F70E2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9F70E2" w:rsidRPr="00330C3A" w:rsidRDefault="009F70E2" w:rsidP="009F70E2">
      <w:pPr>
        <w:pStyle w:val="6"/>
      </w:pPr>
      <w:r w:rsidRPr="00330C3A">
        <w:t>Ответственность сторон, расторжение договора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9F70E2" w:rsidRPr="006623A9" w:rsidRDefault="009F70E2" w:rsidP="009F70E2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9F70E2" w:rsidRPr="006623A9" w:rsidRDefault="009F70E2" w:rsidP="009F70E2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9F70E2" w:rsidRPr="00CD1AA0" w:rsidRDefault="009F70E2" w:rsidP="009F70E2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9F70E2" w:rsidRPr="00CD1AA0" w:rsidRDefault="009F70E2" w:rsidP="009F70E2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9F70E2" w:rsidRPr="00CD1AA0" w:rsidRDefault="009F70E2" w:rsidP="009F70E2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9F70E2" w:rsidRPr="00330C3A" w:rsidRDefault="009F70E2" w:rsidP="009F70E2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9F70E2" w:rsidRPr="00330C3A" w:rsidRDefault="009F70E2" w:rsidP="009F70E2">
      <w:pPr>
        <w:pStyle w:val="6"/>
      </w:pPr>
      <w:r w:rsidRPr="00330C3A">
        <w:t>Заключительные положения</w:t>
      </w:r>
    </w:p>
    <w:p w:rsidR="009F70E2" w:rsidRPr="00330C3A" w:rsidRDefault="009F70E2" w:rsidP="009F70E2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9F70E2" w:rsidRPr="00330C3A" w:rsidRDefault="009F70E2" w:rsidP="009F70E2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9F70E2" w:rsidRPr="00330C3A" w:rsidRDefault="009F70E2" w:rsidP="009F70E2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9F70E2" w:rsidRPr="00330C3A" w:rsidRDefault="009F70E2" w:rsidP="009F70E2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9F70E2" w:rsidRPr="00330C3A" w:rsidRDefault="009F70E2" w:rsidP="009F70E2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9F70E2" w:rsidRDefault="009F70E2" w:rsidP="009F70E2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9F70E2" w:rsidRPr="00330C3A" w:rsidRDefault="009F70E2" w:rsidP="009F70E2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9F70E2" w:rsidRPr="00330C3A" w:rsidRDefault="009F70E2" w:rsidP="009F70E2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9F70E2" w:rsidRPr="00330C3A" w:rsidRDefault="009F70E2" w:rsidP="009F70E2">
      <w:pPr>
        <w:rPr>
          <w:b/>
          <w:bCs/>
          <w:sz w:val="26"/>
          <w:szCs w:val="26"/>
        </w:rPr>
      </w:pPr>
    </w:p>
    <w:p w:rsidR="009F70E2" w:rsidRPr="00330C3A" w:rsidRDefault="009F70E2" w:rsidP="009F70E2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9F70E2" w:rsidRDefault="009F70E2" w:rsidP="009F70E2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9F70E2" w:rsidRPr="00312A38" w:rsidTr="005A2F1D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9F70E2" w:rsidRPr="00312A38" w:rsidRDefault="009F70E2" w:rsidP="005A2F1D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9F70E2" w:rsidRPr="00312A38" w:rsidRDefault="009F70E2" w:rsidP="005A2F1D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9F70E2" w:rsidRDefault="009F70E2" w:rsidP="009F70E2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F70E2" w:rsidRDefault="009F70E2" w:rsidP="009F70E2">
      <w:pPr>
        <w:jc w:val="both"/>
        <w:rPr>
          <w:b/>
          <w:bCs/>
          <w:sz w:val="26"/>
          <w:szCs w:val="26"/>
        </w:rPr>
      </w:pPr>
    </w:p>
    <w:p w:rsidR="009F70E2" w:rsidRDefault="009F70E2" w:rsidP="009F70E2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9F70E2" w:rsidRDefault="009F70E2" w:rsidP="009F70E2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9F70E2" w:rsidRDefault="009F70E2" w:rsidP="009F70E2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F70E2" w:rsidRDefault="009F70E2" w:rsidP="009F70E2">
      <w:pPr>
        <w:ind w:right="282"/>
        <w:jc w:val="both"/>
        <w:rPr>
          <w:sz w:val="26"/>
          <w:szCs w:val="26"/>
        </w:rPr>
      </w:pPr>
    </w:p>
    <w:p w:rsidR="009F70E2" w:rsidRDefault="009F70E2" w:rsidP="009F70E2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9F70E2" w:rsidRDefault="009F70E2" w:rsidP="009F70E2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9F70E2" w:rsidRDefault="009F70E2" w:rsidP="009F70E2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9F70E2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217DE1">
        <w:pPr>
          <w:pStyle w:val="ad"/>
          <w:jc w:val="center"/>
        </w:pPr>
        <w:fldSimple w:instr=" PAGE   \* MERGEFORMAT ">
          <w:r w:rsidR="00E274F9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3CB3"/>
    <w:rsid w:val="001970DE"/>
    <w:rsid w:val="001A0C99"/>
    <w:rsid w:val="001A2AC2"/>
    <w:rsid w:val="001B0728"/>
    <w:rsid w:val="00206C11"/>
    <w:rsid w:val="00217DE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D299D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31B9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8C213D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9F70E2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42E93"/>
    <w:rsid w:val="00C50E0F"/>
    <w:rsid w:val="00CA5914"/>
    <w:rsid w:val="00CB761E"/>
    <w:rsid w:val="00D20732"/>
    <w:rsid w:val="00D3326E"/>
    <w:rsid w:val="00D53604"/>
    <w:rsid w:val="00D65236"/>
    <w:rsid w:val="00D947D1"/>
    <w:rsid w:val="00DA7A71"/>
    <w:rsid w:val="00DC3F9E"/>
    <w:rsid w:val="00DD15ED"/>
    <w:rsid w:val="00DE4739"/>
    <w:rsid w:val="00E074F2"/>
    <w:rsid w:val="00E1647E"/>
    <w:rsid w:val="00E274F9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9F70E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1402</Words>
  <Characters>10951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53</cp:revision>
  <cp:lastPrinted>2015-04-22T08:14:00Z</cp:lastPrinted>
  <dcterms:created xsi:type="dcterms:W3CDTF">2013-10-16T05:17:00Z</dcterms:created>
  <dcterms:modified xsi:type="dcterms:W3CDTF">2018-03-02T09:33:00Z</dcterms:modified>
</cp:coreProperties>
</file>